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C264" w14:textId="77777777" w:rsidR="00C564F5" w:rsidRPr="00C564F5" w:rsidRDefault="00C564F5" w:rsidP="00C564F5"/>
    <w:p w14:paraId="3D7E3618" w14:textId="77777777" w:rsidR="00C564F5" w:rsidRPr="00C564F5" w:rsidRDefault="00C564F5" w:rsidP="00C564F5">
      <w:pPr>
        <w:jc w:val="center"/>
        <w:rPr>
          <w:b/>
          <w:bCs/>
        </w:rPr>
      </w:pPr>
      <w:r w:rsidRPr="00C564F5">
        <w:rPr>
          <w:b/>
          <w:bCs/>
        </w:rPr>
        <w:t>ANEXO III - Declaração de Anuência da Chefia Imediata</w:t>
      </w:r>
    </w:p>
    <w:p w14:paraId="2DEE004D" w14:textId="77777777" w:rsidR="00C564F5" w:rsidRPr="00C564F5" w:rsidRDefault="00C564F5" w:rsidP="00C564F5">
      <w:r w:rsidRPr="00C564F5">
        <w:t>(Este documento deve constar juntado no Anexo I antes da avaliação pelo Comitê de Ensino)</w:t>
      </w:r>
    </w:p>
    <w:p w14:paraId="1E8E4BB0" w14:textId="77777777" w:rsidR="00C564F5" w:rsidRPr="00C564F5" w:rsidRDefault="00C564F5" w:rsidP="00C564F5"/>
    <w:p w14:paraId="53FA5DE0" w14:textId="77777777" w:rsidR="00C564F5" w:rsidRPr="00C564F5" w:rsidRDefault="00C564F5" w:rsidP="00C564F5">
      <w:r w:rsidRPr="00C564F5">
        <w:rPr>
          <w:b/>
          <w:bCs/>
        </w:rPr>
        <w:t>1. Identificação do SERVIDOR Técnico Administrativo em Educação.</w:t>
      </w:r>
    </w:p>
    <w:p w14:paraId="46F04A65" w14:textId="77777777" w:rsidR="00C564F5" w:rsidRPr="00C564F5" w:rsidRDefault="00C564F5" w:rsidP="00C564F5"/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8"/>
        <w:gridCol w:w="2835"/>
      </w:tblGrid>
      <w:tr w:rsidR="00C564F5" w:rsidRPr="00C564F5" w14:paraId="4F3AF4B1" w14:textId="77777777" w:rsidTr="00C564F5">
        <w:trPr>
          <w:trHeight w:val="690"/>
        </w:trPr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2CD60" w14:textId="77777777" w:rsidR="00C564F5" w:rsidRPr="00C564F5" w:rsidRDefault="00C564F5" w:rsidP="00C564F5">
            <w:r w:rsidRPr="00C564F5">
              <w:rPr>
                <w:b/>
                <w:bCs/>
              </w:rPr>
              <w:t>Nome Completo do Servidor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D96B1" w14:textId="77777777" w:rsidR="00C564F5" w:rsidRPr="00C564F5" w:rsidRDefault="00C564F5" w:rsidP="00C564F5">
            <w:r w:rsidRPr="00C564F5">
              <w:rPr>
                <w:b/>
                <w:bCs/>
              </w:rPr>
              <w:t>Matrícula SIAPE</w:t>
            </w:r>
          </w:p>
        </w:tc>
      </w:tr>
      <w:tr w:rsidR="00C564F5" w:rsidRPr="00C564F5" w14:paraId="0845FF57" w14:textId="77777777" w:rsidTr="00C564F5">
        <w:trPr>
          <w:trHeight w:val="495"/>
        </w:trPr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A15D3" w14:textId="77777777" w:rsidR="00C564F5" w:rsidRPr="00C564F5" w:rsidRDefault="00C564F5" w:rsidP="00C564F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40C3B" w14:textId="77777777" w:rsidR="00C564F5" w:rsidRPr="00C564F5" w:rsidRDefault="00C564F5" w:rsidP="00C564F5"/>
        </w:tc>
      </w:tr>
    </w:tbl>
    <w:p w14:paraId="00616029" w14:textId="77777777" w:rsidR="00C564F5" w:rsidRPr="00C564F5" w:rsidRDefault="00C564F5" w:rsidP="00C564F5"/>
    <w:p w14:paraId="32B2B72C" w14:textId="77777777" w:rsidR="00C564F5" w:rsidRPr="00C564F5" w:rsidRDefault="00C564F5" w:rsidP="00C564F5">
      <w:r w:rsidRPr="00C564F5">
        <w:rPr>
          <w:b/>
          <w:bCs/>
        </w:rPr>
        <w:t>2. Identificação do Projeto.</w:t>
      </w:r>
    </w:p>
    <w:p w14:paraId="0D29E842" w14:textId="77777777" w:rsidR="00C564F5" w:rsidRPr="00C564F5" w:rsidRDefault="00C564F5" w:rsidP="00C564F5">
      <w:r w:rsidRPr="00C564F5">
        <w:t>Título do Projeto:</w:t>
      </w:r>
    </w:p>
    <w:p w14:paraId="1BBFE29A" w14:textId="77777777" w:rsidR="00C564F5" w:rsidRPr="00C564F5" w:rsidRDefault="00C564F5" w:rsidP="00C564F5">
      <w:r w:rsidRPr="00C564F5">
        <w:rPr>
          <w:b/>
          <w:bCs/>
        </w:rPr>
        <w:t>3. Identificação da Chefia Imediata</w:t>
      </w:r>
    </w:p>
    <w:p w14:paraId="2B64F162" w14:textId="77777777" w:rsidR="00C564F5" w:rsidRPr="00C564F5" w:rsidRDefault="00C564F5" w:rsidP="00C564F5">
      <w:r w:rsidRPr="00C564F5">
        <w:t>Nome completo da chefia imediata:</w:t>
      </w:r>
    </w:p>
    <w:p w14:paraId="5A8D025C" w14:textId="77777777" w:rsidR="00C564F5" w:rsidRPr="00C564F5" w:rsidRDefault="00C564F5" w:rsidP="00C564F5">
      <w:r w:rsidRPr="00C564F5">
        <w:t>Matrícula SIAPE:</w:t>
      </w:r>
    </w:p>
    <w:p w14:paraId="6EA06161" w14:textId="77777777" w:rsidR="00C564F5" w:rsidRPr="00C564F5" w:rsidRDefault="00C564F5" w:rsidP="00C564F5">
      <w:r w:rsidRPr="00C564F5">
        <w:t>Pelo presente, declaro ser chefia imediata titular ou substituta do(s) TAE(s) acima elencado(s) e concordo com a participação na coordenação do referido projeto.</w:t>
      </w:r>
    </w:p>
    <w:p w14:paraId="19C4BDE7" w14:textId="77777777" w:rsidR="00C564F5" w:rsidRPr="00C564F5" w:rsidRDefault="00C564F5" w:rsidP="00C564F5"/>
    <w:p w14:paraId="2BB5FD8B" w14:textId="77777777" w:rsidR="00C564F5" w:rsidRPr="00C564F5" w:rsidRDefault="00C564F5" w:rsidP="00C564F5">
      <w:r w:rsidRPr="00C564F5">
        <w:t>Data: ____ / ____ / 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</w:tblGrid>
      <w:tr w:rsidR="00C564F5" w:rsidRPr="00C564F5" w14:paraId="041E302B" w14:textId="77777777">
        <w:trPr>
          <w:trHeight w:val="1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C80EE" w14:textId="77777777" w:rsidR="00C564F5" w:rsidRPr="00C564F5" w:rsidRDefault="00C564F5" w:rsidP="00C564F5">
            <w:r w:rsidRPr="00C564F5">
              <w:t>___________________________________________</w:t>
            </w:r>
          </w:p>
          <w:p w14:paraId="637B1695" w14:textId="77777777" w:rsidR="00C564F5" w:rsidRPr="00C564F5" w:rsidRDefault="00C564F5" w:rsidP="00C564F5">
            <w:r w:rsidRPr="00C564F5">
              <w:t>Assinatura da Chefia Imediata</w:t>
            </w:r>
          </w:p>
        </w:tc>
      </w:tr>
    </w:tbl>
    <w:p w14:paraId="152A9387" w14:textId="77777777" w:rsidR="00C564F5" w:rsidRPr="00C564F5" w:rsidRDefault="00C564F5" w:rsidP="00C564F5">
      <w:r w:rsidRPr="00C564F5">
        <w:t>As assinaturas dos documentos devem ser digitais ou, se necessário, deve-se assinar os documentos e digitalizá-los.</w:t>
      </w:r>
    </w:p>
    <w:p w14:paraId="26DACEE2" w14:textId="77777777" w:rsidR="00C564F5" w:rsidRDefault="00C564F5"/>
    <w:sectPr w:rsidR="00C56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F5"/>
    <w:rsid w:val="005F1C52"/>
    <w:rsid w:val="00C5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18050"/>
  <w15:chartTrackingRefBased/>
  <w15:docId w15:val="{71E0EBB6-2EEC-48A4-9A7A-F4887A2E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6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6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6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6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6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6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6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6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6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6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6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6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6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6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6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6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6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64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6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6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6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6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22</Lines>
  <Paragraphs>13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Adriela Noronha</dc:creator>
  <cp:keywords/>
  <dc:description/>
  <cp:lastModifiedBy>Adriela Noronha</cp:lastModifiedBy>
  <cp:revision>1</cp:revision>
  <dcterms:created xsi:type="dcterms:W3CDTF">2025-11-07T18:39:00Z</dcterms:created>
  <dcterms:modified xsi:type="dcterms:W3CDTF">2025-11-07T18:40:00Z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1bc7797f-2575-4eb7-9042-b648f64314e6</vt:lpwstr>
  </property>
</Properties>
</file>